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F5" w:rsidRDefault="00913931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62186F">
        <w:rPr>
          <w:szCs w:val="28"/>
        </w:rPr>
        <w:t>3</w:t>
      </w:r>
    </w:p>
    <w:p w:rsidR="009B77F5" w:rsidRDefault="009B77F5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к муниципальн</w:t>
      </w:r>
      <w:r w:rsidR="006D5EE3">
        <w:rPr>
          <w:bCs/>
          <w:szCs w:val="28"/>
        </w:rPr>
        <w:t>ой</w:t>
      </w:r>
      <w:r>
        <w:rPr>
          <w:bCs/>
          <w:szCs w:val="28"/>
        </w:rPr>
        <w:t xml:space="preserve"> программ</w:t>
      </w:r>
      <w:r w:rsidR="006D5EE3">
        <w:rPr>
          <w:bCs/>
          <w:szCs w:val="28"/>
        </w:rPr>
        <w:t>е</w:t>
      </w:r>
      <w:r>
        <w:rPr>
          <w:bCs/>
          <w:szCs w:val="28"/>
        </w:rPr>
        <w:t xml:space="preserve"> Шпаковского муниципального </w:t>
      </w:r>
      <w:r w:rsidR="008E0FF0">
        <w:rPr>
          <w:bCs/>
          <w:szCs w:val="28"/>
        </w:rPr>
        <w:t>округ</w:t>
      </w:r>
      <w:r>
        <w:rPr>
          <w:bCs/>
          <w:szCs w:val="28"/>
        </w:rPr>
        <w:t>а Ставропольского края</w:t>
      </w:r>
    </w:p>
    <w:p w:rsidR="006D5EE3" w:rsidRDefault="006D5EE3" w:rsidP="00CB7A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B40B88" w:rsidRDefault="00B40B88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9B77F5" w:rsidRDefault="0051382B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«Развитие муниципальной службы»</w:t>
      </w:r>
      <w:r w:rsidR="009B77F5">
        <w:rPr>
          <w:szCs w:val="28"/>
        </w:rPr>
        <w:t xml:space="preserve"> </w:t>
      </w:r>
    </w:p>
    <w:p w:rsidR="00343E6B" w:rsidRDefault="00343E6B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p w:rsidR="005D28F4" w:rsidRDefault="005D28F4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  <w:vertAlign w:val="superscript"/>
        </w:rPr>
      </w:pPr>
    </w:p>
    <w:tbl>
      <w:tblPr>
        <w:tblW w:w="1488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0"/>
        <w:gridCol w:w="2004"/>
        <w:gridCol w:w="2410"/>
        <w:gridCol w:w="2268"/>
        <w:gridCol w:w="1842"/>
        <w:gridCol w:w="1134"/>
        <w:gridCol w:w="1134"/>
        <w:gridCol w:w="1134"/>
        <w:gridCol w:w="1134"/>
        <w:gridCol w:w="1134"/>
      </w:tblGrid>
      <w:tr w:rsidR="007522C3" w:rsidTr="008F414D">
        <w:trPr>
          <w:trHeight w:val="869"/>
        </w:trPr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№ п/п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Наименование основного мероприятия (мероприятия)</w:t>
            </w:r>
          </w:p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Ответственный</w:t>
            </w:r>
          </w:p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исполнитель</w:t>
            </w:r>
          </w:p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(соисполнитель)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ГРБС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Источники ресурсного обеспечения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Прогнозируемый объем финансирования (тыс. руб.)</w:t>
            </w:r>
          </w:p>
        </w:tc>
      </w:tr>
      <w:tr w:rsidR="007522C3" w:rsidTr="008F414D">
        <w:trPr>
          <w:trHeight w:val="555"/>
        </w:trPr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spacing w:line="276" w:lineRule="auto"/>
              <w:ind w:firstLine="0"/>
              <w:jc w:val="left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spacing w:line="276" w:lineRule="auto"/>
              <w:ind w:firstLine="0"/>
              <w:jc w:val="left"/>
              <w:rPr>
                <w:sz w:val="24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spacing w:line="276" w:lineRule="auto"/>
              <w:ind w:firstLine="0"/>
              <w:jc w:val="left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spacing w:line="276" w:lineRule="auto"/>
              <w:ind w:firstLine="0"/>
              <w:jc w:val="left"/>
              <w:rPr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spacing w:line="276" w:lineRule="auto"/>
              <w:ind w:firstLine="0"/>
              <w:jc w:val="left"/>
              <w:rPr>
                <w:sz w:val="24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2024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2025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2027 г.</w:t>
            </w:r>
          </w:p>
        </w:tc>
      </w:tr>
    </w:tbl>
    <w:p w:rsidR="007522C3" w:rsidRDefault="007522C3" w:rsidP="007522C3">
      <w:pPr>
        <w:spacing w:line="20" w:lineRule="exact"/>
      </w:pPr>
    </w:p>
    <w:tbl>
      <w:tblPr>
        <w:tblW w:w="1488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"/>
        <w:gridCol w:w="656"/>
        <w:gridCol w:w="19"/>
        <w:gridCol w:w="1985"/>
        <w:gridCol w:w="2410"/>
        <w:gridCol w:w="2268"/>
        <w:gridCol w:w="1842"/>
        <w:gridCol w:w="1134"/>
        <w:gridCol w:w="1134"/>
        <w:gridCol w:w="1134"/>
        <w:gridCol w:w="1134"/>
        <w:gridCol w:w="1134"/>
      </w:tblGrid>
      <w:tr w:rsidR="007522C3" w:rsidTr="006A1382">
        <w:trPr>
          <w:tblHeader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2C3" w:rsidRDefault="007522C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733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</w:p>
          <w:p w:rsidR="0006612D" w:rsidRPr="0051382B" w:rsidRDefault="0006612D" w:rsidP="005138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51382B">
              <w:rPr>
                <w:sz w:val="24"/>
                <w:szCs w:val="24"/>
              </w:rPr>
              <w:t xml:space="preserve">«Развитие муниципальной службы» </w:t>
            </w:r>
          </w:p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8663,77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2005,29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2447,42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2105,53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733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733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733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8663,77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2005,29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2447,42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2105,53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733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6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1:</w:t>
            </w:r>
          </w:p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Совершенствование нормативной правовой базы по вопросам развития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федеральный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и противодействию коррупции администрации Шпаковского муниципального округа (далее – отдел по кадровым вопросам и противодействию коррупции)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1382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784D">
              <w:rPr>
                <w:sz w:val="22"/>
                <w:szCs w:val="22"/>
              </w:rPr>
              <w:t>Админи</w:t>
            </w:r>
            <w:r>
              <w:rPr>
                <w:sz w:val="22"/>
                <w:szCs w:val="22"/>
              </w:rPr>
              <w:t>страция Шпаковского муниципального округа Ставропольского края (далее –</w:t>
            </w:r>
          </w:p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АШМО СК)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22.</w:t>
            </w:r>
          </w:p>
        </w:tc>
        <w:tc>
          <w:tcPr>
            <w:tcW w:w="6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06612D" w:rsidRDefault="0006612D" w:rsidP="003975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Формирование квалифицированного кадрового состава муниципальных служащих</w:t>
            </w:r>
          </w:p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621,69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621,69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и </w:t>
            </w:r>
            <w:r>
              <w:rPr>
                <w:sz w:val="24"/>
                <w:szCs w:val="28"/>
              </w:rPr>
              <w:lastRenderedPageBreak/>
              <w:t>противодействию коррупции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lastRenderedPageBreak/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1153,32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федеральный </w:t>
            </w:r>
            <w:r>
              <w:rPr>
                <w:sz w:val="24"/>
                <w:szCs w:val="28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1153,32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5D7F78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="0006612D">
              <w:rPr>
                <w:sz w:val="24"/>
                <w:szCs w:val="28"/>
              </w:rPr>
              <w:t>омитет по градостроительству, земельным и имущественным отношениям администрации Шпаковского муниципального округа (далее –</w:t>
            </w:r>
          </w:p>
          <w:p w:rsidR="0006612D" w:rsidRDefault="00F872E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="0006612D">
              <w:rPr>
                <w:sz w:val="24"/>
                <w:szCs w:val="28"/>
              </w:rPr>
              <w:t>омитет по градостроительству)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5D7F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градостроительству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F872EB" w:rsidP="00C5778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06612D">
              <w:rPr>
                <w:sz w:val="24"/>
                <w:szCs w:val="24"/>
              </w:rPr>
              <w:t xml:space="preserve">инансовое управление администрации Шпаковского </w:t>
            </w:r>
            <w:r w:rsidR="00D2663D">
              <w:rPr>
                <w:sz w:val="24"/>
                <w:szCs w:val="24"/>
              </w:rPr>
              <w:t>муниципального округа (далее – ф</w:t>
            </w:r>
            <w:r w:rsidR="0006612D">
              <w:rPr>
                <w:sz w:val="24"/>
                <w:szCs w:val="24"/>
              </w:rPr>
              <w:t>инансовое управление)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F872EB" w:rsidP="003F784D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6A1382">
              <w:rPr>
                <w:sz w:val="24"/>
                <w:szCs w:val="24"/>
              </w:rPr>
              <w:t>инансо</w:t>
            </w:r>
            <w:r w:rsidR="0006612D">
              <w:rPr>
                <w:sz w:val="24"/>
                <w:szCs w:val="24"/>
              </w:rPr>
              <w:t>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6612D" w:rsidRPr="00D94CC7" w:rsidRDefault="00D2663D" w:rsidP="00932268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культуре администрации Шпаковского муниципального округа (далее – комитет по культуре)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D2663D" w:rsidP="003F784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 w:rsidRPr="003F784D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938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3F784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612D" w:rsidRDefault="0006612D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06612D" w:rsidRDefault="0006612D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06612D" w:rsidRPr="00D94CC7" w:rsidRDefault="0006612D" w:rsidP="00C413A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- Михайловский ТО)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3F784D" w:rsidRDefault="0006612D" w:rsidP="00FF45E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Михайловский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D13DFA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D13DFA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C413A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Верхнерусский </w:t>
            </w:r>
          </w:p>
          <w:p w:rsidR="0006612D" w:rsidRDefault="0006612D" w:rsidP="00C413A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06612D" w:rsidRDefault="0006612D" w:rsidP="00C413A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- Верхнерусский ТО)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FF45E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Верхнерусский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Дубовский </w:t>
            </w:r>
          </w:p>
          <w:p w:rsidR="0006612D" w:rsidRDefault="0006612D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- Дубовский ТО)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  <w:r w:rsidR="0006612D">
              <w:rPr>
                <w:sz w:val="24"/>
                <w:szCs w:val="28"/>
              </w:rPr>
              <w:t>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25,79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64,</w:t>
            </w:r>
            <w:r w:rsidR="0006612D">
              <w:rPr>
                <w:sz w:val="24"/>
                <w:szCs w:val="2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25,79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C413A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Казинский </w:t>
            </w:r>
          </w:p>
          <w:p w:rsidR="0006612D" w:rsidRDefault="0006612D" w:rsidP="00C413A1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Казинский ТО)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D13DFA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D13DFA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60577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Надеждинский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Надеждинский ТО)</w:t>
            </w: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Надеждинский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1104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Новомарьевский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Новомарьевский ТО)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Новомарьевский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318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1104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523E9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Пелагиадский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Пелагиадский</w:t>
            </w:r>
          </w:p>
          <w:p w:rsidR="0006612D" w:rsidRDefault="0006612D" w:rsidP="00523E9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ТО)</w:t>
            </w:r>
          </w:p>
          <w:p w:rsidR="006A1382" w:rsidRDefault="006A1382" w:rsidP="00523E9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23E9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Пелагиадский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1104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60577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Татарский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Татарский ТО)</w:t>
            </w: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Татарский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15,27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15,27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1104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523E9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Цимлянский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Цимлянский</w:t>
            </w:r>
          </w:p>
          <w:p w:rsidR="0006612D" w:rsidRDefault="0006612D" w:rsidP="00523E9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ТО)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Цимлянский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1104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517025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A66E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2A3C4E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517025">
              <w:rPr>
                <w:sz w:val="24"/>
                <w:szCs w:val="24"/>
              </w:rPr>
              <w:t>Повышение квалификации муниципальных служащих с  получением удостоверения государственного образца), в т.ч. и по антикоррупцион</w:t>
            </w:r>
            <w:r w:rsidR="00932268">
              <w:rPr>
                <w:sz w:val="24"/>
                <w:szCs w:val="24"/>
              </w:rPr>
              <w:t>-</w:t>
            </w:r>
            <w:r w:rsidRPr="00517025">
              <w:rPr>
                <w:sz w:val="24"/>
                <w:szCs w:val="24"/>
              </w:rPr>
              <w:t>ной направленности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</w:t>
            </w:r>
          </w:p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вопросам и противодействию коррупции</w:t>
            </w: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932268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8"/>
              </w:rPr>
              <w:t xml:space="preserve">омитет по градостроительству </w:t>
            </w:r>
          </w:p>
          <w:p w:rsidR="006A1382" w:rsidRDefault="006A1382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D039E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93226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градостроительству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B6C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382" w:rsidRDefault="00932268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культуре</w:t>
            </w:r>
          </w:p>
          <w:p w:rsidR="00932268" w:rsidRDefault="00932268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6612D" w:rsidRDefault="0006612D" w:rsidP="00C40DE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932268" w:rsidP="002C50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932268">
              <w:rPr>
                <w:sz w:val="24"/>
                <w:szCs w:val="24"/>
              </w:rPr>
              <w:t>к</w:t>
            </w:r>
            <w:r w:rsidR="0006612D" w:rsidRPr="00932268">
              <w:rPr>
                <w:sz w:val="24"/>
                <w:szCs w:val="24"/>
              </w:rPr>
              <w:t>омитет</w:t>
            </w:r>
            <w:r w:rsidR="0006612D">
              <w:rPr>
                <w:sz w:val="24"/>
                <w:szCs w:val="24"/>
              </w:rPr>
              <w:t xml:space="preserve">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11,60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612D" w:rsidRDefault="0006612D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Михайловский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D13DFA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D13DFA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Верхнерусский 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Верхнерусский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Дубовский ТО </w:t>
            </w:r>
          </w:p>
          <w:p w:rsidR="00A22E36" w:rsidRDefault="00A22E36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Дубовский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  <w:r w:rsidR="0006612D">
              <w:rPr>
                <w:sz w:val="24"/>
                <w:szCs w:val="28"/>
              </w:rPr>
              <w:t>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25,79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  <w:r w:rsidR="0006612D">
              <w:rPr>
                <w:sz w:val="24"/>
                <w:szCs w:val="28"/>
              </w:rPr>
              <w:t>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25,79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Казинский ТО </w:t>
            </w:r>
          </w:p>
          <w:p w:rsidR="0006612D" w:rsidRDefault="0006612D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D13DFA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13D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D13DFA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22E36">
              <w:rPr>
                <w:sz w:val="24"/>
                <w:szCs w:val="24"/>
              </w:rPr>
              <w:t>Надеждинский</w:t>
            </w:r>
          </w:p>
          <w:p w:rsidR="0006612D" w:rsidRPr="00A22E36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22E36">
              <w:rPr>
                <w:sz w:val="24"/>
                <w:szCs w:val="24"/>
              </w:rPr>
              <w:t xml:space="preserve">ТО </w:t>
            </w: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612D" w:rsidRPr="00A22E36" w:rsidRDefault="0006612D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 w:rsidP="00110E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4"/>
              </w:rPr>
              <w:t>Надеждинский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22E36">
              <w:rPr>
                <w:sz w:val="24"/>
                <w:szCs w:val="24"/>
              </w:rPr>
              <w:t>Новомарьевский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22E36">
              <w:rPr>
                <w:sz w:val="24"/>
                <w:szCs w:val="24"/>
              </w:rPr>
              <w:t>ТО</w:t>
            </w:r>
          </w:p>
          <w:p w:rsidR="00A22E36" w:rsidRPr="00A22E36" w:rsidRDefault="00A22E36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Pr="00A22E36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612D" w:rsidRPr="00A22E36" w:rsidRDefault="0006612D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 w:rsidP="00110E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4"/>
              </w:rPr>
              <w:t>Новомарьевский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652918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Татарский ТО </w:t>
            </w: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Татарский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15,27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15,27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828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110E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Цимлянский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612D" w:rsidRDefault="0006612D" w:rsidP="00110EE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110E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Цимлянский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828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A27E9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06D8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Пелагиадский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 </w:t>
            </w:r>
          </w:p>
          <w:p w:rsidR="00A22E36" w:rsidRDefault="00A22E36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Пелагиадский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70B7E" w:rsidRDefault="000661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A325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2.2.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4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 xml:space="preserve">отдел по кадровым </w:t>
            </w:r>
          </w:p>
          <w:p w:rsidR="0006612D" w:rsidRPr="00A22E36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вопросам и противодействию коррупции</w:t>
            </w: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A22E36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A22E36">
              <w:rPr>
                <w:sz w:val="24"/>
                <w:szCs w:val="24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868,55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208,50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260,05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200,00</w:t>
            </w: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D13DF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868,55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208,50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260,05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200,00</w:t>
            </w: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  <w:vertAlign w:val="superscript"/>
              </w:rPr>
              <w:t>1</w:t>
            </w:r>
            <w:r w:rsidRPr="00A22E36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6013B1" w:rsidP="00E333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6A1382" w:rsidRPr="00A22E36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6013B1" w:rsidP="003269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06612D" w:rsidRPr="00A22E36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467,20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123,88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165,00</w:t>
            </w: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467,20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123,88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165,00</w:t>
            </w: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  <w:vertAlign w:val="superscript"/>
              </w:rPr>
              <w:t>1</w:t>
            </w:r>
            <w:r w:rsidRPr="00A22E36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E36" w:rsidRDefault="006013B1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 w:rsidRPr="00A22E36">
              <w:rPr>
                <w:sz w:val="24"/>
                <w:szCs w:val="24"/>
              </w:rPr>
              <w:t>омитет по культуре</w:t>
            </w:r>
          </w:p>
          <w:p w:rsidR="0006612D" w:rsidRPr="00A22E36" w:rsidRDefault="0006612D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22E36">
              <w:rPr>
                <w:sz w:val="24"/>
                <w:szCs w:val="24"/>
              </w:rPr>
              <w:t xml:space="preserve"> </w:t>
            </w:r>
          </w:p>
          <w:p w:rsidR="006A1382" w:rsidRPr="00A22E36" w:rsidRDefault="006A1382" w:rsidP="00C40DE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Pr="00A22E36" w:rsidRDefault="006A1382" w:rsidP="00C40DE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6013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 w:rsidRPr="00A22E36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29,91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7,50</w:t>
            </w: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A22E36" w:rsidRPr="00A22E36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A22E36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A22E36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22E36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A22E36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A66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2.3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FC5883" w:rsidRDefault="0006612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муниципальных служащих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отдел по кадровым вопросам и противодействию коррупции</w:t>
            </w:r>
          </w:p>
          <w:p w:rsidR="006A1382" w:rsidRDefault="006A1382" w:rsidP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FC5883" w:rsidRDefault="0006612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FC5883" w:rsidRDefault="0006612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FC5883" w:rsidRDefault="0006612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FC5883" w:rsidRDefault="0006612D" w:rsidP="00FC58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33.</w:t>
            </w:r>
          </w:p>
        </w:tc>
        <w:tc>
          <w:tcPr>
            <w:tcW w:w="66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FC5883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FC5883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3</w:t>
            </w:r>
            <w:r w:rsidRPr="00FC5883">
              <w:rPr>
                <w:sz w:val="24"/>
                <w:szCs w:val="24"/>
              </w:rPr>
              <w:t xml:space="preserve">: </w:t>
            </w:r>
          </w:p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6419,80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1465,06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1987,06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1483,84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1483,84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6419,80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1465,06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1987,06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1483,84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1483,84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3975D5">
            <w:pPr>
              <w:spacing w:line="240" w:lineRule="auto"/>
              <w:jc w:val="left"/>
              <w:rPr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75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FC5883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</w:t>
            </w:r>
          </w:p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вопросам и противодействию коррупции</w:t>
            </w:r>
          </w:p>
          <w:p w:rsidR="00A22E36" w:rsidRDefault="00A22E36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3871,10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1386,86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3871,10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1386,86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6013B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</w:t>
            </w:r>
            <w:r w:rsidR="0006612D">
              <w:rPr>
                <w:sz w:val="24"/>
                <w:szCs w:val="28"/>
              </w:rPr>
              <w:t>омитет по градостроительству</w:t>
            </w: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6013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8"/>
              </w:rPr>
              <w:t>омитет по градостроительству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6013B1" w:rsidP="00E333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06612D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6013B1" w:rsidP="00D4183D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06612D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6013B1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 xml:space="preserve">омитет образования администрации Шпаковского муниципального округа (далее – </w:t>
            </w: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образования)</w:t>
            </w:r>
          </w:p>
          <w:p w:rsidR="006013B1" w:rsidRDefault="006013B1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6013B1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92ED0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1654E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 xml:space="preserve">омитет по культуре </w:t>
            </w: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5D6507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1654E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культуре</w:t>
            </w:r>
          </w:p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1654E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6612D">
              <w:rPr>
                <w:sz w:val="24"/>
                <w:szCs w:val="24"/>
              </w:rPr>
              <w:t>правление труда и социальной защиты населения администрации Шпаковского муниципального округа (далее – УТСЗН)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УТСЗН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1654E" w:rsidP="00A22E36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 xml:space="preserve">омитет по физической культуре и спорту администрации Шпаковского муниципального округа (далее – </w:t>
            </w: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физической культуре и спорту)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1654E" w:rsidP="00D418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физической культуре и спорту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0709D5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612D" w:rsidRDefault="0006612D" w:rsidP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C50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 ТО</w:t>
            </w:r>
          </w:p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Верхнерусский 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612D" w:rsidRDefault="0006612D" w:rsidP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C50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Верхнерусский </w:t>
            </w:r>
          </w:p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Деминский ТО  </w:t>
            </w:r>
          </w:p>
          <w:p w:rsidR="0006612D" w:rsidRDefault="0006612D" w:rsidP="002A09BB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 ТО</w:t>
            </w: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A22E36" w:rsidRDefault="00A22E36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Дубовский ТО </w:t>
            </w:r>
          </w:p>
          <w:p w:rsidR="0006612D" w:rsidRDefault="0006612D" w:rsidP="002A09BB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Дубовский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Казинский ТО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1D73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Надеждинский</w:t>
            </w:r>
          </w:p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Надеждинский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24,90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Новомарьевский ТО </w:t>
            </w:r>
          </w:p>
          <w:p w:rsidR="0006612D" w:rsidRDefault="0006612D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Новомарьевский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Сенгилеевский</w:t>
            </w:r>
          </w:p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Сенгилеевский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</w:t>
            </w:r>
          </w:p>
          <w:p w:rsidR="0006612D" w:rsidRDefault="004D01FE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6724C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  <w:r w:rsidR="006724C3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Темнолесский</w:t>
            </w:r>
          </w:p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4130C2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Темнолесский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9460F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Цимлянский</w:t>
            </w:r>
          </w:p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4130C2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42,</w:t>
            </w:r>
            <w:r w:rsidR="0006612D">
              <w:rPr>
                <w:sz w:val="24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E3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Пелагиадский ТО</w:t>
            </w:r>
          </w:p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Пелагиадский 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4115A5">
              <w:rPr>
                <w:sz w:val="24"/>
                <w:szCs w:val="24"/>
              </w:rPr>
              <w:t>Прохождение диспансеризации муниципальными служащими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и противодействию коррупции</w:t>
            </w: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7A269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8"/>
              </w:rPr>
              <w:t>омитет по градостроительству</w:t>
            </w: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7A269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8"/>
              </w:rPr>
              <w:t>омитет по градостроительству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9A2C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7A2695" w:rsidP="00E333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06612D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7A2695" w:rsidP="007F1F9E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06612D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1D733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44,88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7A2695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образования</w:t>
            </w: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7A269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99,30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382" w:rsidRDefault="007A2695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культуре</w:t>
            </w:r>
          </w:p>
          <w:p w:rsidR="006A1382" w:rsidRDefault="006A1382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46474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6612D" w:rsidRDefault="0006612D" w:rsidP="0046474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7A269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УТСЗН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0B2C6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621C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621C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621C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621C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621C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621C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7A2695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 xml:space="preserve">омитет по физической культуре и спорту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D94CC7" w:rsidRDefault="007A2695" w:rsidP="000B2C6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 xml:space="preserve">омитет по физической культуре и спорту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612D" w:rsidRDefault="0006612D" w:rsidP="000709D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6057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Верхнерусский 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E3333A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612D" w:rsidRDefault="0006612D" w:rsidP="006C7D5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Верхнерусский </w:t>
            </w:r>
          </w:p>
          <w:p w:rsidR="0006612D" w:rsidRDefault="0006612D" w:rsidP="0060577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7F3B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  <w:r w:rsidR="007F3B8A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7F3B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  <w:r w:rsidR="007F3B8A">
              <w:rPr>
                <w:sz w:val="24"/>
                <w:szCs w:val="28"/>
              </w:rPr>
              <w:t>8</w:t>
            </w:r>
            <w:r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</w:t>
            </w:r>
          </w:p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Деминский</w:t>
            </w:r>
          </w:p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6A1382" w:rsidRDefault="006A1382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82" w:rsidRDefault="0006612D" w:rsidP="006A13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 xml:space="preserve">Дубовский </w:t>
            </w:r>
          </w:p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0B2C6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 xml:space="preserve">Дубовский </w:t>
            </w:r>
          </w:p>
          <w:p w:rsidR="0006612D" w:rsidRPr="006A1382" w:rsidRDefault="0006612D" w:rsidP="000B2C69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0B2C69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48</w:t>
            </w:r>
            <w:r w:rsidR="0006612D" w:rsidRPr="006A138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48</w:t>
            </w:r>
            <w:r w:rsidR="0006612D" w:rsidRPr="006A138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  <w:vertAlign w:val="superscript"/>
              </w:rPr>
              <w:t>1</w:t>
            </w:r>
            <w:r w:rsidRPr="006A138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Казинский</w:t>
            </w:r>
          </w:p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Казинский</w:t>
            </w:r>
          </w:p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24</w:t>
            </w:r>
            <w:r w:rsidR="0006612D" w:rsidRPr="006A138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6,00</w:t>
            </w: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24</w:t>
            </w:r>
            <w:r w:rsidR="0006612D" w:rsidRPr="006A138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6,00</w:t>
            </w: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  <w:vertAlign w:val="superscript"/>
              </w:rPr>
              <w:t>1</w:t>
            </w:r>
            <w:r w:rsidRPr="006A138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Надеждинский</w:t>
            </w:r>
          </w:p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Надеждинский</w:t>
            </w:r>
          </w:p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84,05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24,90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24,90</w:t>
            </w: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84,05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24,90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24,90</w:t>
            </w: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  <w:vertAlign w:val="superscript"/>
              </w:rPr>
              <w:t>1</w:t>
            </w:r>
            <w:r w:rsidRPr="006A138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Новомарьевский</w:t>
            </w:r>
          </w:p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Новомарьевский</w:t>
            </w:r>
          </w:p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47,49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</w:tr>
      <w:tr w:rsidR="006A1382" w:rsidRPr="006A1382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Сенгилеевский</w:t>
            </w:r>
          </w:p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Сенгилеевский</w:t>
            </w:r>
          </w:p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48</w:t>
            </w:r>
            <w:r w:rsidR="0006612D" w:rsidRPr="006A138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48</w:t>
            </w:r>
            <w:r w:rsidR="0006612D" w:rsidRPr="006A1382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  <w:vertAlign w:val="superscript"/>
              </w:rPr>
              <w:t>1</w:t>
            </w:r>
            <w:r w:rsidRPr="006A1382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Татарский</w:t>
            </w:r>
          </w:p>
          <w:p w:rsidR="0006612D" w:rsidRPr="006A1382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6A1382">
              <w:rPr>
                <w:sz w:val="24"/>
                <w:szCs w:val="24"/>
              </w:rPr>
              <w:t>Татарский</w:t>
            </w:r>
          </w:p>
          <w:p w:rsidR="0006612D" w:rsidRPr="006A1382" w:rsidRDefault="0006612D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6A1382">
              <w:rPr>
                <w:sz w:val="24"/>
                <w:szCs w:val="24"/>
              </w:rPr>
              <w:t>ТО</w:t>
            </w:r>
          </w:p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90,04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6A1382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90,04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Pr="006A1382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6A1382"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31,27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Темнолесский</w:t>
            </w:r>
          </w:p>
          <w:p w:rsidR="0006612D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Темнолесский</w:t>
            </w:r>
          </w:p>
          <w:p w:rsidR="0006612D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10,20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E3333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3937DF" w:rsidRDefault="0006612D" w:rsidP="007F68D8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37DF">
              <w:rPr>
                <w:sz w:val="24"/>
                <w:szCs w:val="24"/>
              </w:rPr>
              <w:t>Цимлянский</w:t>
            </w:r>
          </w:p>
          <w:p w:rsidR="0006612D" w:rsidRPr="003937DF" w:rsidRDefault="0006612D" w:rsidP="007F68D8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Pr="003937DF" w:rsidRDefault="0006612D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Pr="003937DF" w:rsidRDefault="0006612D" w:rsidP="0060577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937DF">
              <w:rPr>
                <w:sz w:val="24"/>
                <w:szCs w:val="24"/>
              </w:rPr>
              <w:t>Цимлянский</w:t>
            </w:r>
          </w:p>
          <w:p w:rsidR="0006612D" w:rsidRPr="003937DF" w:rsidRDefault="0006612D" w:rsidP="00605779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ТО</w:t>
            </w:r>
          </w:p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937DF" w:rsidRDefault="0006612D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937DF" w:rsidRDefault="0006612D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937DF" w:rsidRDefault="0006612D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  <w:r w:rsidR="0006612D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A858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Pr="003937DF" w:rsidRDefault="0006612D" w:rsidP="00E3333A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>
            <w:pPr>
              <w:spacing w:line="240" w:lineRule="auto"/>
              <w:ind w:firstLine="0"/>
              <w:jc w:val="left"/>
              <w:rPr>
                <w:b/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3937DF" w:rsidRDefault="0006612D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3937DF">
              <w:rPr>
                <w:sz w:val="24"/>
                <w:szCs w:val="28"/>
              </w:rPr>
              <w:t xml:space="preserve">Пелагиадский </w:t>
            </w:r>
            <w:r>
              <w:rPr>
                <w:sz w:val="24"/>
                <w:szCs w:val="28"/>
              </w:rPr>
              <w:t>ТО</w:t>
            </w: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Pr="003937DF" w:rsidRDefault="006A1382" w:rsidP="00605779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3937DF">
              <w:rPr>
                <w:sz w:val="24"/>
                <w:szCs w:val="28"/>
              </w:rPr>
              <w:t xml:space="preserve">Пелагиадский </w:t>
            </w:r>
            <w:r>
              <w:rPr>
                <w:sz w:val="24"/>
                <w:szCs w:val="28"/>
              </w:rPr>
              <w:t>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E26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9652AE" w:rsidRDefault="0006612D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9652AE" w:rsidRDefault="0006612D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9652AE" w:rsidRDefault="0006612D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E267F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9652AE" w:rsidRDefault="0006612D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39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3.2.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Pr="009652AE" w:rsidRDefault="0006612D" w:rsidP="009652A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9652AE">
              <w:rPr>
                <w:sz w:val="24"/>
                <w:szCs w:val="24"/>
              </w:rPr>
              <w:t>Поощрение и стимулирование организаций,</w:t>
            </w:r>
          </w:p>
          <w:p w:rsidR="0006612D" w:rsidRDefault="0006612D" w:rsidP="009652AE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и противодействию </w:t>
            </w:r>
          </w:p>
          <w:p w:rsidR="0006612D" w:rsidRDefault="0006612D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коррупции</w:t>
            </w: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E3333A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1746,39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1746,39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3.3.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>Изготовление рекламной и полиграфичес</w:t>
            </w:r>
            <w:r w:rsidR="006A1382">
              <w:rPr>
                <w:sz w:val="24"/>
                <w:szCs w:val="24"/>
              </w:rPr>
              <w:t>-</w:t>
            </w:r>
            <w:r w:rsidRPr="00B0076D">
              <w:rPr>
                <w:sz w:val="24"/>
                <w:szCs w:val="24"/>
              </w:rPr>
              <w:t>кой продукции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и противодействию </w:t>
            </w:r>
          </w:p>
          <w:p w:rsidR="0006612D" w:rsidRDefault="0006612D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коррупции</w:t>
            </w: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D418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3.4.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B0076D">
              <w:rPr>
                <w:sz w:val="24"/>
                <w:szCs w:val="24"/>
              </w:rPr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и противодействию </w:t>
            </w:r>
          </w:p>
          <w:p w:rsidR="0006612D" w:rsidRDefault="0006612D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коррупции</w:t>
            </w: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  <w:p w:rsidR="006A1382" w:rsidRDefault="006A1382" w:rsidP="0098049B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АШМО 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7A2695" w:rsidP="00E3333A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06612D">
              <w:rPr>
                <w:sz w:val="24"/>
                <w:szCs w:val="24"/>
              </w:rPr>
              <w:t xml:space="preserve">инансовое управление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7A2695" w:rsidP="007F1F9E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ф</w:t>
            </w:r>
            <w:r w:rsidR="0006612D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32,89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382" w:rsidRDefault="007A2695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культуре</w:t>
            </w:r>
          </w:p>
          <w:p w:rsidR="006A1382" w:rsidRDefault="006A1382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6A1382" w:rsidRDefault="006A1382" w:rsidP="003F7DA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6612D" w:rsidRDefault="0006612D" w:rsidP="003F7DA5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12D" w:rsidRDefault="007A2695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к</w:t>
            </w:r>
            <w:r w:rsidR="0006612D">
              <w:rPr>
                <w:sz w:val="24"/>
                <w:szCs w:val="24"/>
              </w:rPr>
              <w:t>омитет по культуре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  <w:r w:rsidR="0006612D"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C044CC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  <w:r w:rsidR="0006612D">
              <w:rPr>
                <w:sz w:val="24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51612A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F307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20,00</w:t>
            </w:r>
          </w:p>
        </w:tc>
      </w:tr>
      <w:tr w:rsidR="0006612D" w:rsidTr="006A1382">
        <w:tblPrEx>
          <w:tblCellMar>
            <w:left w:w="108" w:type="dxa"/>
            <w:right w:w="108" w:type="dxa"/>
          </w:tblCellMar>
        </w:tblPrEx>
        <w:trPr>
          <w:gridBefore w:val="1"/>
          <w:wBefore w:w="34" w:type="dxa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12D" w:rsidRDefault="0006612D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7F1F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2D" w:rsidRDefault="0006612D" w:rsidP="002D32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6A1382" w:rsidRDefault="006A1382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  <w:r w:rsidR="00D3692F">
        <w:rPr>
          <w:szCs w:val="28"/>
        </w:rPr>
        <w:t>_____</w:t>
      </w:r>
      <w:bookmarkStart w:id="0" w:name="_GoBack"/>
      <w:bookmarkEnd w:id="0"/>
    </w:p>
    <w:sectPr w:rsidR="0070555B" w:rsidSect="003954A8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63D" w:rsidRDefault="00D2663D" w:rsidP="00FB4E32">
      <w:pPr>
        <w:spacing w:line="240" w:lineRule="auto"/>
      </w:pPr>
      <w:r>
        <w:separator/>
      </w:r>
    </w:p>
  </w:endnote>
  <w:endnote w:type="continuationSeparator" w:id="0">
    <w:p w:rsidR="00D2663D" w:rsidRDefault="00D2663D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63D" w:rsidRDefault="00D2663D" w:rsidP="00FB4E32">
      <w:pPr>
        <w:spacing w:line="240" w:lineRule="auto"/>
      </w:pPr>
      <w:r>
        <w:separator/>
      </w:r>
    </w:p>
  </w:footnote>
  <w:footnote w:type="continuationSeparator" w:id="0">
    <w:p w:rsidR="00D2663D" w:rsidRDefault="00D2663D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383392"/>
      <w:docPartObj>
        <w:docPartGallery w:val="Page Numbers (Top of Page)"/>
        <w:docPartUnique/>
      </w:docPartObj>
    </w:sdtPr>
    <w:sdtContent>
      <w:p w:rsidR="00D2663D" w:rsidRDefault="00D266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92F">
          <w:rPr>
            <w:noProof/>
          </w:rPr>
          <w:t>26</w:t>
        </w:r>
        <w:r>
          <w:fldChar w:fldCharType="end"/>
        </w:r>
      </w:p>
    </w:sdtContent>
  </w:sdt>
  <w:p w:rsidR="00D2663D" w:rsidRDefault="00D266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70B0"/>
    <w:rsid w:val="00014E8B"/>
    <w:rsid w:val="0001654E"/>
    <w:rsid w:val="00020808"/>
    <w:rsid w:val="00033DCC"/>
    <w:rsid w:val="00037F2E"/>
    <w:rsid w:val="0004542B"/>
    <w:rsid w:val="0004591E"/>
    <w:rsid w:val="00046D65"/>
    <w:rsid w:val="00053893"/>
    <w:rsid w:val="0006612D"/>
    <w:rsid w:val="00066957"/>
    <w:rsid w:val="000709D5"/>
    <w:rsid w:val="000862F5"/>
    <w:rsid w:val="000960A4"/>
    <w:rsid w:val="000A3CBC"/>
    <w:rsid w:val="000A6001"/>
    <w:rsid w:val="000B2C69"/>
    <w:rsid w:val="000B6AC1"/>
    <w:rsid w:val="00105547"/>
    <w:rsid w:val="00110EEA"/>
    <w:rsid w:val="00111278"/>
    <w:rsid w:val="00133FED"/>
    <w:rsid w:val="00134963"/>
    <w:rsid w:val="00145CE3"/>
    <w:rsid w:val="00151AC1"/>
    <w:rsid w:val="00171AF5"/>
    <w:rsid w:val="00171B29"/>
    <w:rsid w:val="0017273D"/>
    <w:rsid w:val="00180CC4"/>
    <w:rsid w:val="001A53BC"/>
    <w:rsid w:val="001B2930"/>
    <w:rsid w:val="001B4444"/>
    <w:rsid w:val="001B61E5"/>
    <w:rsid w:val="001C2D20"/>
    <w:rsid w:val="001C5F24"/>
    <w:rsid w:val="001C791C"/>
    <w:rsid w:val="001D733F"/>
    <w:rsid w:val="001E40BE"/>
    <w:rsid w:val="001F1866"/>
    <w:rsid w:val="00231C1E"/>
    <w:rsid w:val="00237B7C"/>
    <w:rsid w:val="0026701C"/>
    <w:rsid w:val="00273DCB"/>
    <w:rsid w:val="00276DA2"/>
    <w:rsid w:val="00280C7B"/>
    <w:rsid w:val="00293706"/>
    <w:rsid w:val="00294998"/>
    <w:rsid w:val="002A09BB"/>
    <w:rsid w:val="002A0BF3"/>
    <w:rsid w:val="002A2275"/>
    <w:rsid w:val="002A3C4E"/>
    <w:rsid w:val="002C50FE"/>
    <w:rsid w:val="002D32B9"/>
    <w:rsid w:val="002F4390"/>
    <w:rsid w:val="002F4B76"/>
    <w:rsid w:val="00304B84"/>
    <w:rsid w:val="0030593D"/>
    <w:rsid w:val="00306D88"/>
    <w:rsid w:val="0032693A"/>
    <w:rsid w:val="00326EFF"/>
    <w:rsid w:val="00327068"/>
    <w:rsid w:val="00330006"/>
    <w:rsid w:val="00336852"/>
    <w:rsid w:val="00343E6B"/>
    <w:rsid w:val="00351751"/>
    <w:rsid w:val="00372948"/>
    <w:rsid w:val="0037420B"/>
    <w:rsid w:val="0038039B"/>
    <w:rsid w:val="0038383F"/>
    <w:rsid w:val="003879C2"/>
    <w:rsid w:val="00391568"/>
    <w:rsid w:val="003937DF"/>
    <w:rsid w:val="003954A8"/>
    <w:rsid w:val="003975D5"/>
    <w:rsid w:val="003A0804"/>
    <w:rsid w:val="003C2552"/>
    <w:rsid w:val="003D170C"/>
    <w:rsid w:val="003D7FCD"/>
    <w:rsid w:val="003F784D"/>
    <w:rsid w:val="003F7DA5"/>
    <w:rsid w:val="00404D49"/>
    <w:rsid w:val="004130C2"/>
    <w:rsid w:val="00425461"/>
    <w:rsid w:val="00425F6E"/>
    <w:rsid w:val="00426BB8"/>
    <w:rsid w:val="004333F1"/>
    <w:rsid w:val="004367F5"/>
    <w:rsid w:val="00440F5C"/>
    <w:rsid w:val="004415CA"/>
    <w:rsid w:val="00445DBD"/>
    <w:rsid w:val="0045035D"/>
    <w:rsid w:val="00450976"/>
    <w:rsid w:val="004514DE"/>
    <w:rsid w:val="0045693B"/>
    <w:rsid w:val="00460184"/>
    <w:rsid w:val="00464749"/>
    <w:rsid w:val="00466149"/>
    <w:rsid w:val="0047320E"/>
    <w:rsid w:val="00473A31"/>
    <w:rsid w:val="0048014E"/>
    <w:rsid w:val="0049263E"/>
    <w:rsid w:val="004D01FE"/>
    <w:rsid w:val="004D6819"/>
    <w:rsid w:val="004F0B9D"/>
    <w:rsid w:val="004F7D27"/>
    <w:rsid w:val="0050276E"/>
    <w:rsid w:val="00510285"/>
    <w:rsid w:val="0051382B"/>
    <w:rsid w:val="00515471"/>
    <w:rsid w:val="0051612A"/>
    <w:rsid w:val="0052119A"/>
    <w:rsid w:val="00523E9E"/>
    <w:rsid w:val="0053164D"/>
    <w:rsid w:val="0053448E"/>
    <w:rsid w:val="00534FDB"/>
    <w:rsid w:val="00543427"/>
    <w:rsid w:val="00550A18"/>
    <w:rsid w:val="005551DA"/>
    <w:rsid w:val="00555AE5"/>
    <w:rsid w:val="00556FC4"/>
    <w:rsid w:val="0057309B"/>
    <w:rsid w:val="00586B5D"/>
    <w:rsid w:val="005905B1"/>
    <w:rsid w:val="00596BCB"/>
    <w:rsid w:val="00597CA0"/>
    <w:rsid w:val="005A2D4D"/>
    <w:rsid w:val="005B4947"/>
    <w:rsid w:val="005C2A9F"/>
    <w:rsid w:val="005D28F4"/>
    <w:rsid w:val="005D6507"/>
    <w:rsid w:val="005D7F78"/>
    <w:rsid w:val="005E267F"/>
    <w:rsid w:val="005E6ACC"/>
    <w:rsid w:val="005F21C3"/>
    <w:rsid w:val="005F5436"/>
    <w:rsid w:val="006013B1"/>
    <w:rsid w:val="006030D8"/>
    <w:rsid w:val="00605779"/>
    <w:rsid w:val="0060718B"/>
    <w:rsid w:val="0062186F"/>
    <w:rsid w:val="00621C2D"/>
    <w:rsid w:val="00623C6C"/>
    <w:rsid w:val="00627883"/>
    <w:rsid w:val="00635F2D"/>
    <w:rsid w:val="00652918"/>
    <w:rsid w:val="00655E55"/>
    <w:rsid w:val="0066236C"/>
    <w:rsid w:val="00670797"/>
    <w:rsid w:val="006724C3"/>
    <w:rsid w:val="00694C58"/>
    <w:rsid w:val="006A1382"/>
    <w:rsid w:val="006B61A2"/>
    <w:rsid w:val="006C070B"/>
    <w:rsid w:val="006C4566"/>
    <w:rsid w:val="006C7D51"/>
    <w:rsid w:val="006D2452"/>
    <w:rsid w:val="006D251D"/>
    <w:rsid w:val="006D5EE3"/>
    <w:rsid w:val="006F1303"/>
    <w:rsid w:val="006F702E"/>
    <w:rsid w:val="0070555B"/>
    <w:rsid w:val="00710168"/>
    <w:rsid w:val="00727C53"/>
    <w:rsid w:val="007522C3"/>
    <w:rsid w:val="00761150"/>
    <w:rsid w:val="00762B89"/>
    <w:rsid w:val="00773928"/>
    <w:rsid w:val="00784C41"/>
    <w:rsid w:val="00786FB1"/>
    <w:rsid w:val="0079645A"/>
    <w:rsid w:val="007973D2"/>
    <w:rsid w:val="007A2695"/>
    <w:rsid w:val="007A66EE"/>
    <w:rsid w:val="007B0337"/>
    <w:rsid w:val="007B24DD"/>
    <w:rsid w:val="007B40AC"/>
    <w:rsid w:val="007C0156"/>
    <w:rsid w:val="007C406C"/>
    <w:rsid w:val="007D4A77"/>
    <w:rsid w:val="007D5C66"/>
    <w:rsid w:val="007D6050"/>
    <w:rsid w:val="007D6621"/>
    <w:rsid w:val="007F1F9E"/>
    <w:rsid w:val="007F3B8A"/>
    <w:rsid w:val="007F68D8"/>
    <w:rsid w:val="007F7C87"/>
    <w:rsid w:val="00800B2E"/>
    <w:rsid w:val="00815E62"/>
    <w:rsid w:val="00820AA0"/>
    <w:rsid w:val="00822672"/>
    <w:rsid w:val="0083753A"/>
    <w:rsid w:val="0083760A"/>
    <w:rsid w:val="00847DCB"/>
    <w:rsid w:val="00855963"/>
    <w:rsid w:val="0086192E"/>
    <w:rsid w:val="008704ED"/>
    <w:rsid w:val="00877F0B"/>
    <w:rsid w:val="0088048B"/>
    <w:rsid w:val="008B17DE"/>
    <w:rsid w:val="008B1D14"/>
    <w:rsid w:val="008C0C9F"/>
    <w:rsid w:val="008C30A9"/>
    <w:rsid w:val="008C4A74"/>
    <w:rsid w:val="008D2E36"/>
    <w:rsid w:val="008D4E22"/>
    <w:rsid w:val="008E0FF0"/>
    <w:rsid w:val="008E38E5"/>
    <w:rsid w:val="008F414D"/>
    <w:rsid w:val="009059EC"/>
    <w:rsid w:val="00913931"/>
    <w:rsid w:val="00932268"/>
    <w:rsid w:val="009415E3"/>
    <w:rsid w:val="009460FE"/>
    <w:rsid w:val="009477D9"/>
    <w:rsid w:val="009527C5"/>
    <w:rsid w:val="00960D37"/>
    <w:rsid w:val="009652AE"/>
    <w:rsid w:val="00966BA9"/>
    <w:rsid w:val="009713DE"/>
    <w:rsid w:val="00972F20"/>
    <w:rsid w:val="00975CB0"/>
    <w:rsid w:val="0097786A"/>
    <w:rsid w:val="0098049B"/>
    <w:rsid w:val="009833B7"/>
    <w:rsid w:val="00990A42"/>
    <w:rsid w:val="009A24C0"/>
    <w:rsid w:val="009A2C14"/>
    <w:rsid w:val="009A3C79"/>
    <w:rsid w:val="009A4E07"/>
    <w:rsid w:val="009B191D"/>
    <w:rsid w:val="009B6C04"/>
    <w:rsid w:val="009B77F5"/>
    <w:rsid w:val="009B7C5B"/>
    <w:rsid w:val="009E5168"/>
    <w:rsid w:val="009E6453"/>
    <w:rsid w:val="009E7F89"/>
    <w:rsid w:val="009F4096"/>
    <w:rsid w:val="009F4A0B"/>
    <w:rsid w:val="00A03066"/>
    <w:rsid w:val="00A03538"/>
    <w:rsid w:val="00A1258D"/>
    <w:rsid w:val="00A172A0"/>
    <w:rsid w:val="00A22E36"/>
    <w:rsid w:val="00A27E9B"/>
    <w:rsid w:val="00A32552"/>
    <w:rsid w:val="00A3718B"/>
    <w:rsid w:val="00A43032"/>
    <w:rsid w:val="00A60595"/>
    <w:rsid w:val="00A613A1"/>
    <w:rsid w:val="00A647EF"/>
    <w:rsid w:val="00A7019E"/>
    <w:rsid w:val="00A707C0"/>
    <w:rsid w:val="00A8587F"/>
    <w:rsid w:val="00A86994"/>
    <w:rsid w:val="00A871E2"/>
    <w:rsid w:val="00A92ED0"/>
    <w:rsid w:val="00AD1EBB"/>
    <w:rsid w:val="00AD795E"/>
    <w:rsid w:val="00AE1263"/>
    <w:rsid w:val="00B078E6"/>
    <w:rsid w:val="00B142FE"/>
    <w:rsid w:val="00B17D78"/>
    <w:rsid w:val="00B40B88"/>
    <w:rsid w:val="00B52C26"/>
    <w:rsid w:val="00B5453D"/>
    <w:rsid w:val="00B56314"/>
    <w:rsid w:val="00B60A65"/>
    <w:rsid w:val="00B63D6C"/>
    <w:rsid w:val="00B827ED"/>
    <w:rsid w:val="00BB2DC0"/>
    <w:rsid w:val="00BC67CF"/>
    <w:rsid w:val="00BD7265"/>
    <w:rsid w:val="00C044CC"/>
    <w:rsid w:val="00C06CD9"/>
    <w:rsid w:val="00C10EE9"/>
    <w:rsid w:val="00C12713"/>
    <w:rsid w:val="00C320D2"/>
    <w:rsid w:val="00C3413C"/>
    <w:rsid w:val="00C369EC"/>
    <w:rsid w:val="00C40DED"/>
    <w:rsid w:val="00C413A1"/>
    <w:rsid w:val="00C57789"/>
    <w:rsid w:val="00C82BB0"/>
    <w:rsid w:val="00C90228"/>
    <w:rsid w:val="00C92749"/>
    <w:rsid w:val="00C9683E"/>
    <w:rsid w:val="00CA096D"/>
    <w:rsid w:val="00CB7A9E"/>
    <w:rsid w:val="00CE3C6F"/>
    <w:rsid w:val="00CF31B6"/>
    <w:rsid w:val="00CF3EA8"/>
    <w:rsid w:val="00D02F87"/>
    <w:rsid w:val="00D039E1"/>
    <w:rsid w:val="00D06685"/>
    <w:rsid w:val="00D06709"/>
    <w:rsid w:val="00D0765D"/>
    <w:rsid w:val="00D1005C"/>
    <w:rsid w:val="00D13DFA"/>
    <w:rsid w:val="00D211DD"/>
    <w:rsid w:val="00D22F5F"/>
    <w:rsid w:val="00D2663D"/>
    <w:rsid w:val="00D30C1A"/>
    <w:rsid w:val="00D34D22"/>
    <w:rsid w:val="00D3692F"/>
    <w:rsid w:val="00D36D59"/>
    <w:rsid w:val="00D4183D"/>
    <w:rsid w:val="00D42EB6"/>
    <w:rsid w:val="00D5355E"/>
    <w:rsid w:val="00D6048B"/>
    <w:rsid w:val="00D611B8"/>
    <w:rsid w:val="00D81A42"/>
    <w:rsid w:val="00D935E0"/>
    <w:rsid w:val="00DB01AB"/>
    <w:rsid w:val="00DB0AB4"/>
    <w:rsid w:val="00DB4E8B"/>
    <w:rsid w:val="00DC7E00"/>
    <w:rsid w:val="00DD2CDE"/>
    <w:rsid w:val="00DE5572"/>
    <w:rsid w:val="00DE5B47"/>
    <w:rsid w:val="00DE6351"/>
    <w:rsid w:val="00E00D8E"/>
    <w:rsid w:val="00E12C26"/>
    <w:rsid w:val="00E132D5"/>
    <w:rsid w:val="00E1376F"/>
    <w:rsid w:val="00E306A3"/>
    <w:rsid w:val="00E31FEC"/>
    <w:rsid w:val="00E3333A"/>
    <w:rsid w:val="00E36381"/>
    <w:rsid w:val="00E36FF3"/>
    <w:rsid w:val="00E40D29"/>
    <w:rsid w:val="00E41DCC"/>
    <w:rsid w:val="00E458B5"/>
    <w:rsid w:val="00E505D1"/>
    <w:rsid w:val="00E53317"/>
    <w:rsid w:val="00E56CE8"/>
    <w:rsid w:val="00E61AF7"/>
    <w:rsid w:val="00E749B0"/>
    <w:rsid w:val="00E74A47"/>
    <w:rsid w:val="00E828B9"/>
    <w:rsid w:val="00E8500D"/>
    <w:rsid w:val="00E8680A"/>
    <w:rsid w:val="00E93C06"/>
    <w:rsid w:val="00EA01F1"/>
    <w:rsid w:val="00EB460A"/>
    <w:rsid w:val="00EB6396"/>
    <w:rsid w:val="00EB6AAE"/>
    <w:rsid w:val="00EB78DC"/>
    <w:rsid w:val="00EC1F12"/>
    <w:rsid w:val="00EC3EA7"/>
    <w:rsid w:val="00EC609A"/>
    <w:rsid w:val="00ED50BA"/>
    <w:rsid w:val="00EE21A2"/>
    <w:rsid w:val="00EE2D33"/>
    <w:rsid w:val="00F139B0"/>
    <w:rsid w:val="00F307DE"/>
    <w:rsid w:val="00F32B86"/>
    <w:rsid w:val="00F44E24"/>
    <w:rsid w:val="00F529E7"/>
    <w:rsid w:val="00F537C5"/>
    <w:rsid w:val="00F6510A"/>
    <w:rsid w:val="00F73473"/>
    <w:rsid w:val="00F870D5"/>
    <w:rsid w:val="00F872EB"/>
    <w:rsid w:val="00FA3199"/>
    <w:rsid w:val="00FA436A"/>
    <w:rsid w:val="00FA7B0E"/>
    <w:rsid w:val="00FB0159"/>
    <w:rsid w:val="00FB4E32"/>
    <w:rsid w:val="00FC0C93"/>
    <w:rsid w:val="00FC239D"/>
    <w:rsid w:val="00FC3CB7"/>
    <w:rsid w:val="00FC45D5"/>
    <w:rsid w:val="00FC5883"/>
    <w:rsid w:val="00FF05D4"/>
    <w:rsid w:val="00FF45E1"/>
    <w:rsid w:val="00FF5243"/>
    <w:rsid w:val="00FF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833EB"/>
  <w15:docId w15:val="{002AC452-6D06-4DF0-A1CF-1918A893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56CA6-CD64-4FC2-9323-CF40DBE0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26</Pages>
  <Words>3142</Words>
  <Characters>17914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76</cp:revision>
  <cp:lastPrinted>2026-02-19T11:33:00Z</cp:lastPrinted>
  <dcterms:created xsi:type="dcterms:W3CDTF">2023-12-18T12:30:00Z</dcterms:created>
  <dcterms:modified xsi:type="dcterms:W3CDTF">2026-02-24T12:14:00Z</dcterms:modified>
</cp:coreProperties>
</file>